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969D" w14:textId="0FE52D47" w:rsidR="00CF75BB" w:rsidRDefault="00246159" w:rsidP="00B73796">
      <w:pPr>
        <w:pStyle w:val="Heading1"/>
        <w:rPr>
          <w:rStyle w:val="eop"/>
        </w:rPr>
      </w:pPr>
      <w:r>
        <w:t>Shortlisting questions for</w:t>
      </w:r>
      <w:r w:rsidR="00C0702F">
        <w:t xml:space="preserve"> </w:t>
      </w:r>
      <w:r w:rsidR="00C55DF8">
        <w:t xml:space="preserve">Head of </w:t>
      </w:r>
      <w:r w:rsidR="00414ED7">
        <w:t xml:space="preserve">Fleet Management </w:t>
      </w: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Pr="003E527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3E5279">
        <w:rPr>
          <w:rFonts w:ascii="Arial" w:hAnsi="Arial" w:cs="Arial"/>
        </w:rPr>
        <w:t xml:space="preserve">you meet the essential requirements for the role set out in the person specification </w:t>
      </w:r>
    </w:p>
    <w:p w14:paraId="42604D34" w14:textId="77777777" w:rsidR="00246159" w:rsidRPr="003E527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3E5279">
        <w:rPr>
          <w:rFonts w:ascii="Arial" w:hAnsi="Arial" w:cs="Arial"/>
        </w:rPr>
        <w:t xml:space="preserve">you should be offered an interview. </w:t>
      </w:r>
    </w:p>
    <w:p w14:paraId="037E975D" w14:textId="30063F5B" w:rsidR="00246159" w:rsidRPr="005B5E91" w:rsidRDefault="00246159" w:rsidP="00246159">
      <w:r w:rsidRPr="005B5E91">
        <w:t xml:space="preserve">Before you start your application, please read our guidance on </w:t>
      </w:r>
      <w:hyperlink r:id="rId11" w:history="1">
        <w:r w:rsidR="002B7F70" w:rsidRPr="006528D0">
          <w:rPr>
            <w:rStyle w:val="Hyperlink"/>
          </w:rPr>
          <w:t>CV guidance</w:t>
        </w:r>
      </w:hyperlink>
      <w:r w:rsidR="002B7F70">
        <w:rPr>
          <w:rStyle w:val="Hyperlink"/>
        </w:rPr>
        <w:t xml:space="preserve"> </w:t>
      </w:r>
      <w:r w:rsidRPr="005B5E91">
        <w:t xml:space="preserve">and </w:t>
      </w:r>
      <w:hyperlink r:id="rId12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5361F998" w14:textId="77777777" w:rsidR="003E5279" w:rsidRPr="005B5E91" w:rsidRDefault="003E5279" w:rsidP="00E02BFB"/>
    <w:p w14:paraId="46D0FF9B" w14:textId="20DF6C77" w:rsidR="00414ED7" w:rsidRDefault="00246159" w:rsidP="00414ED7">
      <w:r>
        <w:t xml:space="preserve">1. </w:t>
      </w:r>
      <w:r w:rsidR="00AE0EC7" w:rsidRPr="00AE0EC7">
        <w:t>Please give an example that shows how you have ensured compliance with regulation and policies related to fleet</w:t>
      </w:r>
      <w:r w:rsidR="00825926">
        <w:t xml:space="preserve"> management</w:t>
      </w:r>
      <w:r w:rsidR="00D75A96">
        <w:t>.</w:t>
      </w:r>
    </w:p>
    <w:p w14:paraId="3FBFB8F8" w14:textId="11D5C8CC" w:rsidR="00D75A96" w:rsidRDefault="00D75A96" w:rsidP="00414ED7">
      <w:r>
        <w:t xml:space="preserve">2. </w:t>
      </w:r>
      <w:r w:rsidR="00E3120B">
        <w:t>Implementing a long-term</w:t>
      </w:r>
      <w:r w:rsidR="00223CE2">
        <w:t xml:space="preserve"> vehicle </w:t>
      </w:r>
      <w:r w:rsidR="00E3120B">
        <w:t xml:space="preserve">and plant replacement and procurement strategy is a key aspect of this role. </w:t>
      </w:r>
      <w:r>
        <w:t>Please provide one example of when you have successfully negotiated a contract</w:t>
      </w:r>
      <w:r w:rsidR="00CA49CC">
        <w:t xml:space="preserve"> to achieve value for money and improve service outcomes.</w:t>
      </w:r>
    </w:p>
    <w:p w14:paraId="1FC66CE7" w14:textId="4B8A65B2" w:rsidR="0073255F" w:rsidRDefault="00D75A96" w:rsidP="0073255F">
      <w:r>
        <w:t xml:space="preserve">3. </w:t>
      </w:r>
      <w:r w:rsidR="0073255F">
        <w:t xml:space="preserve">Strong communication and interpersonal skills are required in this role </w:t>
      </w:r>
      <w:proofErr w:type="gramStart"/>
      <w:r w:rsidR="0073255F">
        <w:t>in order to</w:t>
      </w:r>
      <w:proofErr w:type="gramEnd"/>
      <w:r w:rsidR="0073255F">
        <w:t xml:space="preserve"> influence others, manage your team and build effective relationships. Please give an example that demonstrates how you ensure your communication style is inclusive and accessible to people from diverse backgrounds. </w:t>
      </w:r>
    </w:p>
    <w:p w14:paraId="021BBC73" w14:textId="54566909" w:rsidR="00F55AEF" w:rsidRDefault="00F55AEF" w:rsidP="0073255F">
      <w:r>
        <w:t xml:space="preserve">4. </w:t>
      </w:r>
      <w:r w:rsidR="00D547B2" w:rsidRPr="00D547B2">
        <w:t>Please provide an example of where you’ve shaped then delivered a major change to improve service performance.</w:t>
      </w:r>
    </w:p>
    <w:p w14:paraId="0565A14D" w14:textId="53B63391" w:rsidR="00640A97" w:rsidRPr="007618C0" w:rsidRDefault="00931872" w:rsidP="00B73796">
      <w:r>
        <w:t>5. Describe a strategy you have used before to reduce fleet operational costs.</w:t>
      </w:r>
    </w:p>
    <w:sectPr w:rsidR="00640A97" w:rsidRPr="007618C0" w:rsidSect="00A61339">
      <w:headerReference w:type="first" r:id="rId13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7245" w14:textId="77777777" w:rsidR="00F3451D" w:rsidRDefault="00F3451D">
      <w:pPr>
        <w:spacing w:after="0" w:line="240" w:lineRule="auto"/>
      </w:pPr>
      <w:r>
        <w:separator/>
      </w:r>
    </w:p>
  </w:endnote>
  <w:endnote w:type="continuationSeparator" w:id="0">
    <w:p w14:paraId="362EAD8E" w14:textId="77777777" w:rsidR="00F3451D" w:rsidRDefault="00F3451D">
      <w:pPr>
        <w:spacing w:after="0" w:line="240" w:lineRule="auto"/>
      </w:pPr>
      <w:r>
        <w:continuationSeparator/>
      </w:r>
    </w:p>
  </w:endnote>
  <w:endnote w:type="continuationNotice" w:id="1">
    <w:p w14:paraId="19272C06" w14:textId="77777777" w:rsidR="00F3451D" w:rsidRDefault="00F34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B5A7" w14:textId="77777777" w:rsidR="00F3451D" w:rsidRDefault="00F3451D">
      <w:pPr>
        <w:spacing w:after="0" w:line="240" w:lineRule="auto"/>
      </w:pPr>
      <w:r>
        <w:separator/>
      </w:r>
    </w:p>
  </w:footnote>
  <w:footnote w:type="continuationSeparator" w:id="0">
    <w:p w14:paraId="5D2F126F" w14:textId="77777777" w:rsidR="00F3451D" w:rsidRDefault="00F3451D">
      <w:pPr>
        <w:spacing w:after="0" w:line="240" w:lineRule="auto"/>
      </w:pPr>
      <w:r>
        <w:continuationSeparator/>
      </w:r>
    </w:p>
  </w:footnote>
  <w:footnote w:type="continuationNotice" w:id="1">
    <w:p w14:paraId="2DE345C2" w14:textId="77777777" w:rsidR="00F3451D" w:rsidRDefault="00F34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80A"/>
    <w:multiLevelType w:val="hybridMultilevel"/>
    <w:tmpl w:val="3B54834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DFB"/>
    <w:multiLevelType w:val="hybridMultilevel"/>
    <w:tmpl w:val="50649F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258FF"/>
    <w:multiLevelType w:val="hybridMultilevel"/>
    <w:tmpl w:val="DC100E5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D31"/>
    <w:multiLevelType w:val="hybridMultilevel"/>
    <w:tmpl w:val="DD2C98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4"/>
  </w:num>
  <w:num w:numId="2" w16cid:durableId="2030331116">
    <w:abstractNumId w:val="6"/>
  </w:num>
  <w:num w:numId="3" w16cid:durableId="276178566">
    <w:abstractNumId w:val="1"/>
  </w:num>
  <w:num w:numId="4" w16cid:durableId="80614561">
    <w:abstractNumId w:val="5"/>
  </w:num>
  <w:num w:numId="5" w16cid:durableId="818693431">
    <w:abstractNumId w:val="0"/>
  </w:num>
  <w:num w:numId="6" w16cid:durableId="212276738">
    <w:abstractNumId w:val="3"/>
  </w:num>
  <w:num w:numId="7" w16cid:durableId="495651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06CFB"/>
    <w:rsid w:val="00025BB0"/>
    <w:rsid w:val="00054C61"/>
    <w:rsid w:val="000B56EA"/>
    <w:rsid w:val="000B76EF"/>
    <w:rsid w:val="0012710C"/>
    <w:rsid w:val="0014237B"/>
    <w:rsid w:val="001638F5"/>
    <w:rsid w:val="00166981"/>
    <w:rsid w:val="001815EA"/>
    <w:rsid w:val="001855F5"/>
    <w:rsid w:val="0019042C"/>
    <w:rsid w:val="00194746"/>
    <w:rsid w:val="001D255A"/>
    <w:rsid w:val="001D7967"/>
    <w:rsid w:val="00223CE2"/>
    <w:rsid w:val="00246159"/>
    <w:rsid w:val="00266731"/>
    <w:rsid w:val="002A1135"/>
    <w:rsid w:val="002B7F70"/>
    <w:rsid w:val="002C4835"/>
    <w:rsid w:val="002D0F62"/>
    <w:rsid w:val="002F4302"/>
    <w:rsid w:val="002F7F4E"/>
    <w:rsid w:val="003219AC"/>
    <w:rsid w:val="003237C7"/>
    <w:rsid w:val="00327A9E"/>
    <w:rsid w:val="00365284"/>
    <w:rsid w:val="003B3E67"/>
    <w:rsid w:val="003E5279"/>
    <w:rsid w:val="003F579E"/>
    <w:rsid w:val="00414ED7"/>
    <w:rsid w:val="00445378"/>
    <w:rsid w:val="00475AE2"/>
    <w:rsid w:val="00477640"/>
    <w:rsid w:val="004C02CF"/>
    <w:rsid w:val="004D0487"/>
    <w:rsid w:val="004D3038"/>
    <w:rsid w:val="00517D99"/>
    <w:rsid w:val="005370BE"/>
    <w:rsid w:val="00571045"/>
    <w:rsid w:val="005A05B6"/>
    <w:rsid w:val="005C238E"/>
    <w:rsid w:val="00640A97"/>
    <w:rsid w:val="00653453"/>
    <w:rsid w:val="0066139A"/>
    <w:rsid w:val="00663BF3"/>
    <w:rsid w:val="00681B36"/>
    <w:rsid w:val="006855B7"/>
    <w:rsid w:val="006D0F70"/>
    <w:rsid w:val="006F1A23"/>
    <w:rsid w:val="006F509F"/>
    <w:rsid w:val="00723C95"/>
    <w:rsid w:val="0073255F"/>
    <w:rsid w:val="007503FD"/>
    <w:rsid w:val="007618C0"/>
    <w:rsid w:val="00767837"/>
    <w:rsid w:val="00787B88"/>
    <w:rsid w:val="007D0A8D"/>
    <w:rsid w:val="007F0113"/>
    <w:rsid w:val="007F25D2"/>
    <w:rsid w:val="00805E1E"/>
    <w:rsid w:val="008215A0"/>
    <w:rsid w:val="00825926"/>
    <w:rsid w:val="008812B5"/>
    <w:rsid w:val="008E1D68"/>
    <w:rsid w:val="00920DBF"/>
    <w:rsid w:val="00925694"/>
    <w:rsid w:val="00931872"/>
    <w:rsid w:val="00946A51"/>
    <w:rsid w:val="009B7826"/>
    <w:rsid w:val="009C5B85"/>
    <w:rsid w:val="00A01295"/>
    <w:rsid w:val="00A545C1"/>
    <w:rsid w:val="00A61339"/>
    <w:rsid w:val="00A66E95"/>
    <w:rsid w:val="00A869E8"/>
    <w:rsid w:val="00AD1077"/>
    <w:rsid w:val="00AD217D"/>
    <w:rsid w:val="00AE0EC7"/>
    <w:rsid w:val="00B23B33"/>
    <w:rsid w:val="00B73796"/>
    <w:rsid w:val="00BC0FA3"/>
    <w:rsid w:val="00C058BE"/>
    <w:rsid w:val="00C0702F"/>
    <w:rsid w:val="00C12F7E"/>
    <w:rsid w:val="00C14EB4"/>
    <w:rsid w:val="00C26FC0"/>
    <w:rsid w:val="00C55DF8"/>
    <w:rsid w:val="00CA49CC"/>
    <w:rsid w:val="00CB5987"/>
    <w:rsid w:val="00CB5F20"/>
    <w:rsid w:val="00CF3EF2"/>
    <w:rsid w:val="00CF75BB"/>
    <w:rsid w:val="00D02DC1"/>
    <w:rsid w:val="00D04738"/>
    <w:rsid w:val="00D52517"/>
    <w:rsid w:val="00D547B2"/>
    <w:rsid w:val="00D62D9A"/>
    <w:rsid w:val="00D75A96"/>
    <w:rsid w:val="00D94893"/>
    <w:rsid w:val="00D94BC6"/>
    <w:rsid w:val="00E00F96"/>
    <w:rsid w:val="00E02BFB"/>
    <w:rsid w:val="00E3094B"/>
    <w:rsid w:val="00E3120B"/>
    <w:rsid w:val="00E54CFC"/>
    <w:rsid w:val="00E71196"/>
    <w:rsid w:val="00E75C3F"/>
    <w:rsid w:val="00EA2E8D"/>
    <w:rsid w:val="00EB1346"/>
    <w:rsid w:val="00EF555F"/>
    <w:rsid w:val="00EF6DBE"/>
    <w:rsid w:val="00F00EF9"/>
    <w:rsid w:val="00F04C98"/>
    <w:rsid w:val="00F3451D"/>
    <w:rsid w:val="00F55AEF"/>
    <w:rsid w:val="00F80750"/>
    <w:rsid w:val="00FA12E0"/>
    <w:rsid w:val="00FB026F"/>
    <w:rsid w:val="00FD6051"/>
    <w:rsid w:val="00FF5B90"/>
    <w:rsid w:val="12262B13"/>
    <w:rsid w:val="1CE2A4DA"/>
    <w:rsid w:val="287C6EE8"/>
    <w:rsid w:val="2A42AF08"/>
    <w:rsid w:val="2D288F29"/>
    <w:rsid w:val="30032220"/>
    <w:rsid w:val="3506D23E"/>
    <w:rsid w:val="3806C8BA"/>
    <w:rsid w:val="3A5DE6C8"/>
    <w:rsid w:val="3A85FE7F"/>
    <w:rsid w:val="43B632DC"/>
    <w:rsid w:val="45362BCA"/>
    <w:rsid w:val="463D1810"/>
    <w:rsid w:val="479AD523"/>
    <w:rsid w:val="5090BFF2"/>
    <w:rsid w:val="5098EB4A"/>
    <w:rsid w:val="51D4F0A8"/>
    <w:rsid w:val="563981B7"/>
    <w:rsid w:val="63196ACC"/>
    <w:rsid w:val="6612ADD7"/>
    <w:rsid w:val="69585326"/>
    <w:rsid w:val="6A4E6183"/>
    <w:rsid w:val="6E0B7F41"/>
    <w:rsid w:val="718233FB"/>
    <w:rsid w:val="71A72BA8"/>
    <w:rsid w:val="71BD6829"/>
    <w:rsid w:val="75E933BE"/>
    <w:rsid w:val="76ED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paragraph" w:customStyle="1" w:styleId="DefaultText">
    <w:name w:val="Default Text"/>
    <w:basedOn w:val="Normal"/>
    <w:rsid w:val="00C55DF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Cs w:val="20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ghton-hove.gov.uk/jobs/council-jobs/shortlisting-questions-guid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ghton-hove.gov.uk/jobs/open-vacancies-and-how-apply-brighton-hove-city-council/supporting-your-job-application/cv-guidan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42861E-C8FC-4AD4-8DA1-7F6750D8B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>Brighton &amp; Hove City Council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Chris Lannary</cp:lastModifiedBy>
  <cp:revision>2</cp:revision>
  <dcterms:created xsi:type="dcterms:W3CDTF">2024-10-24T11:45:00Z</dcterms:created>
  <dcterms:modified xsi:type="dcterms:W3CDTF">2024-10-24T11:45:00Z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